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45" w:rsidRPr="00911E45" w:rsidRDefault="00911E45" w:rsidP="00911E4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911E45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Показатели </w:t>
      </w:r>
      <w:r w:rsidR="00325291" w:rsidRPr="00911E45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деятельности </w:t>
      </w:r>
    </w:p>
    <w:p w:rsidR="00325291" w:rsidRDefault="00911E45" w:rsidP="00911E4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МБУ ДО ДШИ г. Строитель</w:t>
      </w:r>
    </w:p>
    <w:p w:rsidR="00911E45" w:rsidRDefault="00C94ECF" w:rsidP="00911E4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по состоянию на 31.12.2019</w:t>
      </w:r>
      <w:r w:rsidR="00911E45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 г.</w:t>
      </w:r>
    </w:p>
    <w:p w:rsidR="00911E45" w:rsidRPr="00911E45" w:rsidRDefault="00911E45" w:rsidP="00911E4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333333"/>
          <w:sz w:val="16"/>
          <w:szCs w:val="16"/>
          <w:lang w:eastAsia="ru-RU"/>
        </w:rPr>
      </w:pPr>
    </w:p>
    <w:tbl>
      <w:tblPr>
        <w:tblW w:w="1119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9448"/>
        <w:gridCol w:w="1134"/>
      </w:tblGrid>
      <w:tr w:rsidR="00B04132" w:rsidRPr="00B04132" w:rsidTr="00CA2C70">
        <w:tc>
          <w:tcPr>
            <w:tcW w:w="617" w:type="dxa"/>
            <w:hideMark/>
          </w:tcPr>
          <w:p w:rsidR="00100892" w:rsidRPr="00B04132" w:rsidRDefault="00325291" w:rsidP="001008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0413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  <w:p w:rsidR="00325291" w:rsidRPr="00B04132" w:rsidRDefault="00325291" w:rsidP="001008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proofErr w:type="gramStart"/>
            <w:r w:rsidRPr="00B0413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B0413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448" w:type="dxa"/>
            <w:hideMark/>
          </w:tcPr>
          <w:p w:rsidR="00325291" w:rsidRPr="00B04132" w:rsidRDefault="00325291" w:rsidP="001008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0413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hideMark/>
          </w:tcPr>
          <w:p w:rsidR="00325291" w:rsidRPr="00B04132" w:rsidRDefault="00325291" w:rsidP="001008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0413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325291" w:rsidRPr="00911E45" w:rsidTr="00CA2C70">
        <w:tc>
          <w:tcPr>
            <w:tcW w:w="617" w:type="dxa"/>
            <w:hideMark/>
          </w:tcPr>
          <w:p w:rsidR="00325291" w:rsidRPr="00911E45" w:rsidRDefault="00325291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448" w:type="dxa"/>
            <w:hideMark/>
          </w:tcPr>
          <w:p w:rsidR="00325291" w:rsidRPr="00911E45" w:rsidRDefault="00325291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Образовательная деятельность</w:t>
            </w:r>
          </w:p>
        </w:tc>
        <w:tc>
          <w:tcPr>
            <w:tcW w:w="1134" w:type="dxa"/>
            <w:hideMark/>
          </w:tcPr>
          <w:p w:rsidR="00325291" w:rsidRPr="00801FC6" w:rsidRDefault="00325291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D3103F" w:rsidRPr="00D3103F" w:rsidTr="00CA2C70">
        <w:tc>
          <w:tcPr>
            <w:tcW w:w="617" w:type="dxa"/>
            <w:hideMark/>
          </w:tcPr>
          <w:p w:rsidR="00325291" w:rsidRPr="00D3103F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9448" w:type="dxa"/>
            <w:hideMark/>
          </w:tcPr>
          <w:p w:rsidR="00325291" w:rsidRPr="00D3103F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134" w:type="dxa"/>
            <w:hideMark/>
          </w:tcPr>
          <w:p w:rsidR="00325291" w:rsidRPr="00D3103F" w:rsidRDefault="00CA2C70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1020</w:t>
            </w:r>
          </w:p>
        </w:tc>
      </w:tr>
      <w:tr w:rsidR="00D3103F" w:rsidRPr="00D3103F" w:rsidTr="00CA2C70">
        <w:tc>
          <w:tcPr>
            <w:tcW w:w="617" w:type="dxa"/>
            <w:hideMark/>
          </w:tcPr>
          <w:p w:rsidR="00325291" w:rsidRPr="00D3103F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9448" w:type="dxa"/>
            <w:hideMark/>
          </w:tcPr>
          <w:p w:rsidR="00325291" w:rsidRPr="00D3103F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Детей дошкольного возраста (3-7 лет)</w:t>
            </w:r>
          </w:p>
        </w:tc>
        <w:tc>
          <w:tcPr>
            <w:tcW w:w="1134" w:type="dxa"/>
            <w:hideMark/>
          </w:tcPr>
          <w:p w:rsidR="00325291" w:rsidRPr="00D3103F" w:rsidRDefault="00CA2C70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75</w:t>
            </w:r>
          </w:p>
        </w:tc>
      </w:tr>
      <w:tr w:rsidR="00D3103F" w:rsidRPr="00D3103F" w:rsidTr="00CA2C70">
        <w:tc>
          <w:tcPr>
            <w:tcW w:w="617" w:type="dxa"/>
            <w:hideMark/>
          </w:tcPr>
          <w:p w:rsidR="00325291" w:rsidRPr="00D3103F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9448" w:type="dxa"/>
            <w:hideMark/>
          </w:tcPr>
          <w:p w:rsidR="00325291" w:rsidRPr="00D3103F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1134" w:type="dxa"/>
            <w:hideMark/>
          </w:tcPr>
          <w:p w:rsidR="00325291" w:rsidRPr="00D3103F" w:rsidRDefault="00D3103F" w:rsidP="00CA2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4</w:t>
            </w:r>
            <w:r w:rsid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91</w:t>
            </w:r>
          </w:p>
        </w:tc>
      </w:tr>
      <w:tr w:rsidR="00D3103F" w:rsidRPr="00D3103F" w:rsidTr="00CA2C70">
        <w:tc>
          <w:tcPr>
            <w:tcW w:w="617" w:type="dxa"/>
            <w:hideMark/>
          </w:tcPr>
          <w:p w:rsidR="00325291" w:rsidRPr="00D3103F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9448" w:type="dxa"/>
            <w:hideMark/>
          </w:tcPr>
          <w:p w:rsidR="00325291" w:rsidRPr="00D3103F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1134" w:type="dxa"/>
            <w:hideMark/>
          </w:tcPr>
          <w:p w:rsidR="00325291" w:rsidRPr="00D3103F" w:rsidRDefault="00D3103F" w:rsidP="00CA2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4</w:t>
            </w:r>
            <w:r w:rsid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38</w:t>
            </w:r>
          </w:p>
        </w:tc>
      </w:tr>
      <w:tr w:rsidR="00D3103F" w:rsidRPr="00D3103F" w:rsidTr="00CA2C70">
        <w:tc>
          <w:tcPr>
            <w:tcW w:w="617" w:type="dxa"/>
            <w:hideMark/>
          </w:tcPr>
          <w:p w:rsidR="00325291" w:rsidRPr="00D3103F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9448" w:type="dxa"/>
            <w:hideMark/>
          </w:tcPr>
          <w:p w:rsidR="00325291" w:rsidRPr="00D3103F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1134" w:type="dxa"/>
            <w:hideMark/>
          </w:tcPr>
          <w:p w:rsidR="00325291" w:rsidRPr="00D3103F" w:rsidRDefault="00CA2C70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</w:t>
            </w:r>
            <w:r w:rsidR="00D3103F"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6</w:t>
            </w:r>
          </w:p>
        </w:tc>
      </w:tr>
      <w:tr w:rsidR="00D3103F" w:rsidRPr="00D3103F" w:rsidTr="00CA2C70">
        <w:tc>
          <w:tcPr>
            <w:tcW w:w="617" w:type="dxa"/>
            <w:hideMark/>
          </w:tcPr>
          <w:p w:rsidR="00325291" w:rsidRPr="00D3103F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9448" w:type="dxa"/>
            <w:hideMark/>
          </w:tcPr>
          <w:p w:rsidR="00325291" w:rsidRPr="00D3103F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134" w:type="dxa"/>
            <w:hideMark/>
          </w:tcPr>
          <w:p w:rsidR="00325291" w:rsidRPr="00D3103F" w:rsidRDefault="00FF410A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3103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</w:p>
        </w:tc>
      </w:tr>
      <w:tr w:rsidR="006879DF" w:rsidRPr="006879DF" w:rsidTr="00CA2C70">
        <w:tc>
          <w:tcPr>
            <w:tcW w:w="617" w:type="dxa"/>
            <w:hideMark/>
          </w:tcPr>
          <w:p w:rsidR="00325291" w:rsidRPr="006879DF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6879D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9448" w:type="dxa"/>
            <w:hideMark/>
          </w:tcPr>
          <w:p w:rsidR="00325291" w:rsidRPr="006879DF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6879D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134" w:type="dxa"/>
            <w:hideMark/>
          </w:tcPr>
          <w:p w:rsidR="00325291" w:rsidRPr="006879DF" w:rsidRDefault="006879DF" w:rsidP="005F40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6879D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14</w:t>
            </w:r>
            <w:r w:rsidR="00FF410A" w:rsidRPr="006879D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2,</w:t>
            </w:r>
            <w:r w:rsidR="005F40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5F4032" w:rsidRPr="006879D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 xml:space="preserve"> </w:t>
            </w:r>
            <w:r w:rsidR="00FF410A" w:rsidRPr="006879D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9C2FE6" w:rsidRPr="009C2FE6" w:rsidTr="00CA2C70">
        <w:tc>
          <w:tcPr>
            <w:tcW w:w="617" w:type="dxa"/>
            <w:hideMark/>
          </w:tcPr>
          <w:p w:rsidR="00325291" w:rsidRPr="009C2FE6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9448" w:type="dxa"/>
            <w:hideMark/>
          </w:tcPr>
          <w:p w:rsidR="00325291" w:rsidRPr="009C2FE6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34" w:type="dxa"/>
            <w:hideMark/>
          </w:tcPr>
          <w:p w:rsidR="00325291" w:rsidRPr="009C2FE6" w:rsidRDefault="005F4032" w:rsidP="005F40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4F24E0"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4F24E0" w:rsidRPr="009C2FE6">
              <w:rPr>
                <w:rFonts w:eastAsia="Times New Roman" w:cs="Times New Roman"/>
                <w:color w:val="auto"/>
                <w:sz w:val="21"/>
                <w:szCs w:val="21"/>
                <w:lang w:val="en-US" w:eastAsia="ru-RU"/>
              </w:rPr>
              <w:t>%</w:t>
            </w:r>
          </w:p>
        </w:tc>
      </w:tr>
      <w:tr w:rsidR="009C2FE6" w:rsidRPr="009C2FE6" w:rsidTr="00CA2C70">
        <w:tc>
          <w:tcPr>
            <w:tcW w:w="617" w:type="dxa"/>
            <w:hideMark/>
          </w:tcPr>
          <w:p w:rsidR="00325291" w:rsidRPr="009C2FE6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9448" w:type="dxa"/>
            <w:hideMark/>
          </w:tcPr>
          <w:p w:rsidR="00325291" w:rsidRPr="009C2FE6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134" w:type="dxa"/>
            <w:hideMark/>
          </w:tcPr>
          <w:p w:rsidR="00325291" w:rsidRPr="009C2FE6" w:rsidRDefault="00F463BC" w:rsidP="005F40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12</w:t>
            </w:r>
            <w:r w:rsidR="00325291"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1,1</w:t>
            </w:r>
            <w:r w:rsidR="00325291"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9C2FE6" w:rsidRPr="009C2FE6" w:rsidTr="00CA2C70">
        <w:tc>
          <w:tcPr>
            <w:tcW w:w="617" w:type="dxa"/>
            <w:hideMark/>
          </w:tcPr>
          <w:p w:rsidR="00325291" w:rsidRPr="009C2FE6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9448" w:type="dxa"/>
            <w:hideMark/>
          </w:tcPr>
          <w:p w:rsidR="00325291" w:rsidRPr="009C2FE6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134" w:type="dxa"/>
            <w:hideMark/>
          </w:tcPr>
          <w:p w:rsidR="00325291" w:rsidRPr="00F463BC" w:rsidRDefault="00F463BC" w:rsidP="002B13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0/0%</w:t>
            </w:r>
          </w:p>
        </w:tc>
      </w:tr>
      <w:tr w:rsidR="009C2FE6" w:rsidRPr="009C2FE6" w:rsidTr="00CA2C70">
        <w:tc>
          <w:tcPr>
            <w:tcW w:w="617" w:type="dxa"/>
            <w:hideMark/>
          </w:tcPr>
          <w:p w:rsidR="00325291" w:rsidRPr="009C2FE6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1.6.1</w:t>
            </w:r>
          </w:p>
        </w:tc>
        <w:tc>
          <w:tcPr>
            <w:tcW w:w="9448" w:type="dxa"/>
            <w:hideMark/>
          </w:tcPr>
          <w:p w:rsidR="00325291" w:rsidRPr="009C2FE6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134" w:type="dxa"/>
            <w:hideMark/>
          </w:tcPr>
          <w:p w:rsidR="00325291" w:rsidRPr="009C2FE6" w:rsidRDefault="00FB737D" w:rsidP="00FB737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FF410A"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/0%</w:t>
            </w:r>
          </w:p>
        </w:tc>
      </w:tr>
      <w:tr w:rsidR="004F24E0" w:rsidRPr="004F24E0" w:rsidTr="00CA2C70">
        <w:tc>
          <w:tcPr>
            <w:tcW w:w="617" w:type="dxa"/>
            <w:hideMark/>
          </w:tcPr>
          <w:p w:rsidR="00325291" w:rsidRPr="004F24E0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F24E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1.6.2</w:t>
            </w:r>
          </w:p>
        </w:tc>
        <w:tc>
          <w:tcPr>
            <w:tcW w:w="9448" w:type="dxa"/>
            <w:hideMark/>
          </w:tcPr>
          <w:p w:rsidR="00325291" w:rsidRPr="004F24E0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F24E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134" w:type="dxa"/>
            <w:hideMark/>
          </w:tcPr>
          <w:p w:rsidR="00325291" w:rsidRPr="004F24E0" w:rsidRDefault="00E63A34" w:rsidP="005F40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0/0%</w:t>
            </w:r>
          </w:p>
        </w:tc>
      </w:tr>
      <w:tr w:rsidR="009C2FE6" w:rsidRPr="009C2FE6" w:rsidTr="00CA2C70">
        <w:tc>
          <w:tcPr>
            <w:tcW w:w="617" w:type="dxa"/>
            <w:hideMark/>
          </w:tcPr>
          <w:p w:rsidR="00325291" w:rsidRPr="009C2FE6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1.6.3</w:t>
            </w:r>
          </w:p>
        </w:tc>
        <w:tc>
          <w:tcPr>
            <w:tcW w:w="9448" w:type="dxa"/>
            <w:hideMark/>
          </w:tcPr>
          <w:p w:rsidR="00325291" w:rsidRPr="009C2FE6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Дети-мигранты</w:t>
            </w:r>
          </w:p>
        </w:tc>
        <w:tc>
          <w:tcPr>
            <w:tcW w:w="1134" w:type="dxa"/>
            <w:hideMark/>
          </w:tcPr>
          <w:p w:rsidR="00325291" w:rsidRPr="009C2FE6" w:rsidRDefault="002B13E9" w:rsidP="002B13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325291"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="00E63A34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0%</w:t>
            </w:r>
          </w:p>
        </w:tc>
      </w:tr>
      <w:tr w:rsidR="009C2FE6" w:rsidRPr="009C2FE6" w:rsidTr="00CA2C70">
        <w:tc>
          <w:tcPr>
            <w:tcW w:w="617" w:type="dxa"/>
            <w:hideMark/>
          </w:tcPr>
          <w:p w:rsidR="00325291" w:rsidRPr="009C2FE6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1.6.4</w:t>
            </w:r>
          </w:p>
        </w:tc>
        <w:tc>
          <w:tcPr>
            <w:tcW w:w="9448" w:type="dxa"/>
            <w:hideMark/>
          </w:tcPr>
          <w:p w:rsidR="00325291" w:rsidRPr="009C2FE6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134" w:type="dxa"/>
            <w:hideMark/>
          </w:tcPr>
          <w:p w:rsidR="00325291" w:rsidRPr="009C2FE6" w:rsidRDefault="00FB737D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325291"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325291" w:rsidRPr="009C2FE6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4F24E0" w:rsidRPr="004F24E0" w:rsidTr="00CA2C70">
        <w:tc>
          <w:tcPr>
            <w:tcW w:w="617" w:type="dxa"/>
            <w:hideMark/>
          </w:tcPr>
          <w:p w:rsidR="00325291" w:rsidRPr="004F24E0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F24E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9448" w:type="dxa"/>
            <w:hideMark/>
          </w:tcPr>
          <w:p w:rsidR="00325291" w:rsidRPr="004F24E0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F24E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134" w:type="dxa"/>
            <w:hideMark/>
          </w:tcPr>
          <w:p w:rsidR="00325291" w:rsidRPr="004F24E0" w:rsidRDefault="00FB737D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F24E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325291" w:rsidRPr="004F24E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Pr="004F24E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325291" w:rsidRPr="004F24E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1719E5" w:rsidRPr="001719E5" w:rsidTr="00CA2C70">
        <w:tc>
          <w:tcPr>
            <w:tcW w:w="617" w:type="dxa"/>
            <w:hideMark/>
          </w:tcPr>
          <w:p w:rsidR="00325291" w:rsidRPr="001719E5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1719E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9448" w:type="dxa"/>
            <w:hideMark/>
          </w:tcPr>
          <w:p w:rsidR="00325291" w:rsidRPr="001719E5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1719E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134" w:type="dxa"/>
            <w:hideMark/>
          </w:tcPr>
          <w:p w:rsidR="00325291" w:rsidRPr="001719E5" w:rsidRDefault="00325291" w:rsidP="005F40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</w:p>
        </w:tc>
      </w:tr>
      <w:tr w:rsidR="005F4032" w:rsidRPr="005F4032" w:rsidTr="00CA2C70">
        <w:tc>
          <w:tcPr>
            <w:tcW w:w="617" w:type="dxa"/>
            <w:hideMark/>
          </w:tcPr>
          <w:p w:rsidR="00325291" w:rsidRPr="005F4032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5F40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1.8.1</w:t>
            </w:r>
          </w:p>
        </w:tc>
        <w:tc>
          <w:tcPr>
            <w:tcW w:w="9448" w:type="dxa"/>
            <w:hideMark/>
          </w:tcPr>
          <w:p w:rsidR="00325291" w:rsidRPr="005F4032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5F40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На муниципальном уровне</w:t>
            </w:r>
          </w:p>
        </w:tc>
        <w:tc>
          <w:tcPr>
            <w:tcW w:w="1134" w:type="dxa"/>
            <w:hideMark/>
          </w:tcPr>
          <w:p w:rsidR="00325291" w:rsidRPr="005F4032" w:rsidRDefault="00F463BC" w:rsidP="005F40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3</w:t>
            </w:r>
            <w:r w:rsidR="005F4032" w:rsidRPr="005F40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20</w:t>
            </w:r>
            <w:r w:rsidR="00325291" w:rsidRPr="005F40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="00941E57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31,4</w:t>
            </w: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 xml:space="preserve"> </w:t>
            </w:r>
            <w:r w:rsidR="00325291" w:rsidRPr="005F40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88329B" w:rsidRPr="0088329B" w:rsidTr="00CA2C70">
        <w:tc>
          <w:tcPr>
            <w:tcW w:w="617" w:type="dxa"/>
            <w:hideMark/>
          </w:tcPr>
          <w:p w:rsidR="00325291" w:rsidRPr="0088329B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88329B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1.8.2</w:t>
            </w:r>
          </w:p>
        </w:tc>
        <w:tc>
          <w:tcPr>
            <w:tcW w:w="9448" w:type="dxa"/>
            <w:hideMark/>
          </w:tcPr>
          <w:p w:rsidR="00325291" w:rsidRPr="0088329B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88329B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На региональном уровне</w:t>
            </w:r>
          </w:p>
        </w:tc>
        <w:tc>
          <w:tcPr>
            <w:tcW w:w="1134" w:type="dxa"/>
            <w:hideMark/>
          </w:tcPr>
          <w:p w:rsidR="00325291" w:rsidRPr="0088329B" w:rsidRDefault="0088329B" w:rsidP="008832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88329B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168</w:t>
            </w:r>
            <w:r w:rsidR="00325291" w:rsidRPr="0088329B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="00F463B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16,5</w:t>
            </w:r>
            <w:r w:rsidR="00325291" w:rsidRPr="0088329B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88329B" w:rsidRPr="0088329B" w:rsidTr="00CA2C70">
        <w:tc>
          <w:tcPr>
            <w:tcW w:w="617" w:type="dxa"/>
            <w:hideMark/>
          </w:tcPr>
          <w:p w:rsidR="00325291" w:rsidRPr="0088329B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88329B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1.8.3</w:t>
            </w:r>
          </w:p>
        </w:tc>
        <w:tc>
          <w:tcPr>
            <w:tcW w:w="9448" w:type="dxa"/>
            <w:hideMark/>
          </w:tcPr>
          <w:p w:rsidR="00325291" w:rsidRPr="0088329B" w:rsidRDefault="00325291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88329B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На межрегиональном уровне</w:t>
            </w:r>
          </w:p>
        </w:tc>
        <w:tc>
          <w:tcPr>
            <w:tcW w:w="1134" w:type="dxa"/>
            <w:hideMark/>
          </w:tcPr>
          <w:p w:rsidR="00325291" w:rsidRPr="0088329B" w:rsidRDefault="00F73209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53</w:t>
            </w:r>
            <w:r w:rsidR="00325291" w:rsidRPr="0088329B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="00F463B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5,2</w:t>
            </w:r>
            <w:r w:rsidR="00325291" w:rsidRPr="0088329B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325291" w:rsidRPr="00911E45" w:rsidTr="00CA2C70">
        <w:tc>
          <w:tcPr>
            <w:tcW w:w="617" w:type="dxa"/>
            <w:hideMark/>
          </w:tcPr>
          <w:p w:rsidR="00325291" w:rsidRPr="00911E45" w:rsidRDefault="00325291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1.8.4</w:t>
            </w:r>
          </w:p>
        </w:tc>
        <w:tc>
          <w:tcPr>
            <w:tcW w:w="9448" w:type="dxa"/>
            <w:hideMark/>
          </w:tcPr>
          <w:p w:rsidR="00325291" w:rsidRPr="00911E45" w:rsidRDefault="00325291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На федеральном уровне</w:t>
            </w:r>
          </w:p>
        </w:tc>
        <w:tc>
          <w:tcPr>
            <w:tcW w:w="1134" w:type="dxa"/>
            <w:hideMark/>
          </w:tcPr>
          <w:p w:rsidR="00325291" w:rsidRPr="000139CC" w:rsidRDefault="00F463BC" w:rsidP="008832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127</w:t>
            </w:r>
            <w:r w:rsidR="00325291"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12,5</w:t>
            </w:r>
            <w:r w:rsidR="00325291"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325291" w:rsidRPr="00911E45" w:rsidTr="00CA2C70">
        <w:tc>
          <w:tcPr>
            <w:tcW w:w="617" w:type="dxa"/>
            <w:hideMark/>
          </w:tcPr>
          <w:p w:rsidR="00325291" w:rsidRPr="00911E45" w:rsidRDefault="00325291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1.8.5</w:t>
            </w:r>
          </w:p>
        </w:tc>
        <w:tc>
          <w:tcPr>
            <w:tcW w:w="9448" w:type="dxa"/>
            <w:hideMark/>
          </w:tcPr>
          <w:p w:rsidR="00325291" w:rsidRPr="00911E45" w:rsidRDefault="00325291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На международном уровне</w:t>
            </w:r>
          </w:p>
        </w:tc>
        <w:tc>
          <w:tcPr>
            <w:tcW w:w="1134" w:type="dxa"/>
            <w:hideMark/>
          </w:tcPr>
          <w:p w:rsidR="00325291" w:rsidRPr="000139CC" w:rsidRDefault="00F73209" w:rsidP="005F6F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26</w:t>
            </w:r>
            <w:r w:rsidR="00325291"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="00F463BC"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2,5</w:t>
            </w:r>
            <w:r w:rsidR="00325291"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134" w:type="dxa"/>
            <w:hideMark/>
          </w:tcPr>
          <w:p w:rsidR="00EE07F5" w:rsidRPr="000139CC" w:rsidRDefault="00EE07F5" w:rsidP="009842C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1.9.1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На муниципальном уровне</w:t>
            </w:r>
          </w:p>
        </w:tc>
        <w:tc>
          <w:tcPr>
            <w:tcW w:w="1134" w:type="dxa"/>
            <w:hideMark/>
          </w:tcPr>
          <w:p w:rsidR="00EE07F5" w:rsidRPr="000139CC" w:rsidRDefault="00941E57" w:rsidP="007D2A9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305/29,9</w:t>
            </w:r>
            <w:r w:rsidR="00EE07F5"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1.9.2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На региональном уровне</w:t>
            </w:r>
          </w:p>
        </w:tc>
        <w:tc>
          <w:tcPr>
            <w:tcW w:w="1134" w:type="dxa"/>
            <w:hideMark/>
          </w:tcPr>
          <w:p w:rsidR="00EE07F5" w:rsidRPr="000139CC" w:rsidRDefault="00941E57" w:rsidP="005F6F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154/15</w:t>
            </w:r>
            <w:r w:rsidR="005F6FFF"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,1</w:t>
            </w:r>
            <w:r w:rsidR="00EE07F5"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1.9.3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На межрегиональном уровне</w:t>
            </w:r>
          </w:p>
        </w:tc>
        <w:tc>
          <w:tcPr>
            <w:tcW w:w="1134" w:type="dxa"/>
            <w:hideMark/>
          </w:tcPr>
          <w:p w:rsidR="00EE07F5" w:rsidRPr="000139CC" w:rsidRDefault="00941E57" w:rsidP="0051466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53/5,2</w:t>
            </w:r>
            <w:r w:rsidR="00EE07F5"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1.9.4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На федеральном уровне</w:t>
            </w:r>
          </w:p>
        </w:tc>
        <w:tc>
          <w:tcPr>
            <w:tcW w:w="1134" w:type="dxa"/>
            <w:hideMark/>
          </w:tcPr>
          <w:p w:rsidR="00EE07F5" w:rsidRPr="000139CC" w:rsidRDefault="00941E57" w:rsidP="005F6F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127/12,5</w:t>
            </w:r>
            <w:r w:rsidR="00EE07F5"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1.9.5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На международном уровне</w:t>
            </w:r>
          </w:p>
        </w:tc>
        <w:tc>
          <w:tcPr>
            <w:tcW w:w="1134" w:type="dxa"/>
            <w:hideMark/>
          </w:tcPr>
          <w:p w:rsidR="00EE07F5" w:rsidRPr="000139CC" w:rsidRDefault="00941E57" w:rsidP="009842C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26/2,5</w:t>
            </w:r>
            <w:r w:rsidR="00EE07F5" w:rsidRPr="000139CC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134" w:type="dxa"/>
            <w:hideMark/>
          </w:tcPr>
          <w:p w:rsidR="00EE07F5" w:rsidRPr="00CA2C70" w:rsidRDefault="00F334DF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EE07F5"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EE07F5"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1.10.1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Муниципального уровня</w:t>
            </w:r>
          </w:p>
        </w:tc>
        <w:tc>
          <w:tcPr>
            <w:tcW w:w="1134" w:type="dxa"/>
            <w:hideMark/>
          </w:tcPr>
          <w:p w:rsidR="00EE07F5" w:rsidRPr="00CA2C70" w:rsidRDefault="00F334DF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EE07F5"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EE07F5"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1.10.2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Регионального уровня</w:t>
            </w:r>
          </w:p>
        </w:tc>
        <w:tc>
          <w:tcPr>
            <w:tcW w:w="1134" w:type="dxa"/>
            <w:hideMark/>
          </w:tcPr>
          <w:p w:rsidR="00EE07F5" w:rsidRPr="00CA2C70" w:rsidRDefault="00F334DF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EE07F5"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EE07F5"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1.10.3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Межрегионального уровня</w:t>
            </w:r>
          </w:p>
        </w:tc>
        <w:tc>
          <w:tcPr>
            <w:tcW w:w="1134" w:type="dxa"/>
            <w:hideMark/>
          </w:tcPr>
          <w:p w:rsidR="00EE07F5" w:rsidRPr="00CA2C70" w:rsidRDefault="00F334DF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EE07F5"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EE07F5"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1.10.4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Федерального уровня</w:t>
            </w:r>
          </w:p>
        </w:tc>
        <w:tc>
          <w:tcPr>
            <w:tcW w:w="1134" w:type="dxa"/>
            <w:hideMark/>
          </w:tcPr>
          <w:p w:rsidR="00EE07F5" w:rsidRPr="00CA2C70" w:rsidRDefault="00F334DF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EE07F5"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EE07F5"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1.10.5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Международного уровня</w:t>
            </w:r>
          </w:p>
        </w:tc>
        <w:tc>
          <w:tcPr>
            <w:tcW w:w="1134" w:type="dxa"/>
            <w:hideMark/>
          </w:tcPr>
          <w:p w:rsidR="00EE07F5" w:rsidRPr="00CA2C70" w:rsidRDefault="00F334DF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EE07F5"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  <w:r w:rsidR="00EE07F5" w:rsidRPr="00CA2C70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082621" w:rsidRPr="00082621" w:rsidTr="00CA2C70">
        <w:tc>
          <w:tcPr>
            <w:tcW w:w="617" w:type="dxa"/>
            <w:hideMark/>
          </w:tcPr>
          <w:p w:rsidR="00EE07F5" w:rsidRPr="00082621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82621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9448" w:type="dxa"/>
            <w:hideMark/>
          </w:tcPr>
          <w:p w:rsidR="00EE07F5" w:rsidRPr="00082621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82621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134" w:type="dxa"/>
            <w:hideMark/>
          </w:tcPr>
          <w:p w:rsidR="00EE07F5" w:rsidRPr="00B15504" w:rsidRDefault="00B15504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val="en-US" w:eastAsia="ru-RU"/>
              </w:rPr>
              <w:t>1</w:t>
            </w: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1.11.1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На муниципальном уровне</w:t>
            </w:r>
          </w:p>
        </w:tc>
        <w:tc>
          <w:tcPr>
            <w:tcW w:w="1134" w:type="dxa"/>
            <w:hideMark/>
          </w:tcPr>
          <w:p w:rsidR="00EE07F5" w:rsidRPr="00801FC6" w:rsidRDefault="00B15504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8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1.11.2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На региональном уровне</w:t>
            </w:r>
          </w:p>
        </w:tc>
        <w:tc>
          <w:tcPr>
            <w:tcW w:w="1134" w:type="dxa"/>
            <w:hideMark/>
          </w:tcPr>
          <w:p w:rsidR="00EE07F5" w:rsidRPr="00941E57" w:rsidRDefault="00941E57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1.11.3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На межрегиональном уровне</w:t>
            </w:r>
          </w:p>
        </w:tc>
        <w:tc>
          <w:tcPr>
            <w:tcW w:w="1134" w:type="dxa"/>
            <w:hideMark/>
          </w:tcPr>
          <w:p w:rsidR="00EE07F5" w:rsidRPr="00082621" w:rsidRDefault="00F334DF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82621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1.11.4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На федеральном уровне</w:t>
            </w:r>
          </w:p>
        </w:tc>
        <w:tc>
          <w:tcPr>
            <w:tcW w:w="1134" w:type="dxa"/>
            <w:hideMark/>
          </w:tcPr>
          <w:p w:rsidR="00EE07F5" w:rsidRPr="00082621" w:rsidRDefault="00941E57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1.11.5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На международном уровне</w:t>
            </w:r>
          </w:p>
        </w:tc>
        <w:tc>
          <w:tcPr>
            <w:tcW w:w="1134" w:type="dxa"/>
            <w:hideMark/>
          </w:tcPr>
          <w:p w:rsidR="00EE07F5" w:rsidRPr="00082621" w:rsidRDefault="00F334DF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82621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</w:p>
        </w:tc>
      </w:tr>
      <w:tr w:rsidR="00082621" w:rsidRPr="00082621" w:rsidTr="00CA2C70">
        <w:tc>
          <w:tcPr>
            <w:tcW w:w="617" w:type="dxa"/>
            <w:hideMark/>
          </w:tcPr>
          <w:p w:rsidR="00EE07F5" w:rsidRPr="00082621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82621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9448" w:type="dxa"/>
            <w:hideMark/>
          </w:tcPr>
          <w:p w:rsidR="00EE07F5" w:rsidRPr="00082621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82621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134" w:type="dxa"/>
            <w:hideMark/>
          </w:tcPr>
          <w:p w:rsidR="00EE07F5" w:rsidRPr="00082621" w:rsidRDefault="006D67F9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82621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30</w:t>
            </w:r>
          </w:p>
        </w:tc>
      </w:tr>
      <w:tr w:rsidR="00082621" w:rsidRPr="00082621" w:rsidTr="00CA2C70">
        <w:tc>
          <w:tcPr>
            <w:tcW w:w="617" w:type="dxa"/>
            <w:hideMark/>
          </w:tcPr>
          <w:p w:rsidR="00EE07F5" w:rsidRPr="00082621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82621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9448" w:type="dxa"/>
            <w:hideMark/>
          </w:tcPr>
          <w:p w:rsidR="00EE07F5" w:rsidRPr="00082621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082621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34" w:type="dxa"/>
            <w:hideMark/>
          </w:tcPr>
          <w:p w:rsidR="00EE07F5" w:rsidRPr="00082621" w:rsidRDefault="007B4F94" w:rsidP="00D94B0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26</w:t>
            </w:r>
            <w:r w:rsidR="00EE07F5" w:rsidRPr="00082621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="00082621">
              <w:rPr>
                <w:rFonts w:eastAsia="Times New Roman" w:cs="Times New Roman"/>
                <w:color w:val="auto"/>
                <w:sz w:val="21"/>
                <w:szCs w:val="21"/>
                <w:lang w:val="en-US" w:eastAsia="ru-RU"/>
              </w:rPr>
              <w:t>8</w:t>
            </w: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6,7</w:t>
            </w:r>
            <w:r w:rsidR="00EE07F5" w:rsidRPr="00082621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D94B08" w:rsidRPr="00D94B08" w:rsidTr="00CA2C70">
        <w:tc>
          <w:tcPr>
            <w:tcW w:w="617" w:type="dxa"/>
            <w:hideMark/>
          </w:tcPr>
          <w:p w:rsidR="00EE07F5" w:rsidRPr="00D94B08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lastRenderedPageBreak/>
              <w:t>1.14</w:t>
            </w:r>
          </w:p>
        </w:tc>
        <w:tc>
          <w:tcPr>
            <w:tcW w:w="9448" w:type="dxa"/>
            <w:hideMark/>
          </w:tcPr>
          <w:p w:rsidR="00EE07F5" w:rsidRPr="00D94B08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  <w:hideMark/>
          </w:tcPr>
          <w:p w:rsidR="00EE07F5" w:rsidRPr="00D94B08" w:rsidRDefault="00B15504" w:rsidP="00D94B0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19</w:t>
            </w:r>
            <w:r w:rsidR="00EE07F5"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63,3</w:t>
            </w:r>
            <w:r w:rsidR="00EE07F5"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D94B08" w:rsidRPr="00D94B08" w:rsidTr="00CA2C70">
        <w:tc>
          <w:tcPr>
            <w:tcW w:w="617" w:type="dxa"/>
            <w:hideMark/>
          </w:tcPr>
          <w:p w:rsidR="00EE07F5" w:rsidRPr="00D94B08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9448" w:type="dxa"/>
            <w:hideMark/>
          </w:tcPr>
          <w:p w:rsidR="00EE07F5" w:rsidRPr="00D94B08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34" w:type="dxa"/>
            <w:hideMark/>
          </w:tcPr>
          <w:p w:rsidR="00EE07F5" w:rsidRPr="00D94B08" w:rsidRDefault="007B4F94" w:rsidP="00D94B0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4</w:t>
            </w:r>
            <w:r w:rsidR="00EE07F5"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13,3</w:t>
            </w:r>
            <w:r w:rsidR="00EE07F5"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  <w:hideMark/>
          </w:tcPr>
          <w:p w:rsidR="00EE07F5" w:rsidRPr="00801FC6" w:rsidRDefault="007B4F94" w:rsidP="00683A7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4</w:t>
            </w:r>
            <w:r w:rsidR="00D94B08"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13,3</w:t>
            </w:r>
            <w:r w:rsidR="00D94B08"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D94B08" w:rsidRPr="00D94B08" w:rsidTr="00CA2C70">
        <w:tc>
          <w:tcPr>
            <w:tcW w:w="617" w:type="dxa"/>
            <w:hideMark/>
          </w:tcPr>
          <w:p w:rsidR="00EE07F5" w:rsidRPr="00D94B08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1.17</w:t>
            </w:r>
          </w:p>
        </w:tc>
        <w:tc>
          <w:tcPr>
            <w:tcW w:w="9448" w:type="dxa"/>
            <w:hideMark/>
          </w:tcPr>
          <w:p w:rsidR="00EE07F5" w:rsidRPr="00D94B08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134" w:type="dxa"/>
            <w:hideMark/>
          </w:tcPr>
          <w:p w:rsidR="00EE07F5" w:rsidRPr="00D94B08" w:rsidRDefault="007B4F94" w:rsidP="00434D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28</w:t>
            </w:r>
            <w:r w:rsidR="00EE07F5"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93</w:t>
            </w:r>
            <w:r w:rsidR="00434D1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,3</w:t>
            </w:r>
            <w:r w:rsidR="00EE07F5"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D94B08" w:rsidRPr="00D94B08" w:rsidTr="00CA2C70">
        <w:tc>
          <w:tcPr>
            <w:tcW w:w="617" w:type="dxa"/>
            <w:hideMark/>
          </w:tcPr>
          <w:p w:rsidR="00EE07F5" w:rsidRPr="00D94B08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1.17.1</w:t>
            </w:r>
          </w:p>
        </w:tc>
        <w:tc>
          <w:tcPr>
            <w:tcW w:w="9448" w:type="dxa"/>
            <w:hideMark/>
          </w:tcPr>
          <w:p w:rsidR="00EE07F5" w:rsidRPr="00D94B08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1134" w:type="dxa"/>
            <w:hideMark/>
          </w:tcPr>
          <w:p w:rsidR="00EE07F5" w:rsidRPr="00D94B08" w:rsidRDefault="007B4F94" w:rsidP="00434D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19</w:t>
            </w:r>
            <w:r w:rsidR="00EE07F5"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63,3</w:t>
            </w:r>
            <w:r w:rsidR="00EE07F5" w:rsidRPr="00D94B08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434D15" w:rsidRPr="00434D15" w:rsidTr="00CA2C70">
        <w:tc>
          <w:tcPr>
            <w:tcW w:w="617" w:type="dxa"/>
            <w:hideMark/>
          </w:tcPr>
          <w:p w:rsidR="00EE07F5" w:rsidRPr="00434D15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34D1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1.17.2</w:t>
            </w:r>
          </w:p>
        </w:tc>
        <w:tc>
          <w:tcPr>
            <w:tcW w:w="9448" w:type="dxa"/>
            <w:hideMark/>
          </w:tcPr>
          <w:p w:rsidR="00EE07F5" w:rsidRPr="00434D15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34D1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1134" w:type="dxa"/>
            <w:hideMark/>
          </w:tcPr>
          <w:p w:rsidR="00EE07F5" w:rsidRPr="00434D15" w:rsidRDefault="007B4F94" w:rsidP="00434D1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9/30</w:t>
            </w:r>
            <w:r w:rsidR="00EE07F5" w:rsidRPr="00434D1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4521F5" w:rsidRPr="004521F5" w:rsidTr="00CA2C70">
        <w:tc>
          <w:tcPr>
            <w:tcW w:w="617" w:type="dxa"/>
            <w:hideMark/>
          </w:tcPr>
          <w:p w:rsidR="00EE07F5" w:rsidRPr="004521F5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9448" w:type="dxa"/>
            <w:hideMark/>
          </w:tcPr>
          <w:p w:rsidR="00EE07F5" w:rsidRPr="004521F5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hideMark/>
          </w:tcPr>
          <w:p w:rsidR="00EE07F5" w:rsidRPr="004521F5" w:rsidRDefault="00EE07F5" w:rsidP="004521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</w:p>
        </w:tc>
      </w:tr>
      <w:tr w:rsidR="00434D15" w:rsidRPr="00434D15" w:rsidTr="00CA2C70">
        <w:tc>
          <w:tcPr>
            <w:tcW w:w="617" w:type="dxa"/>
            <w:hideMark/>
          </w:tcPr>
          <w:p w:rsidR="00EE07F5" w:rsidRPr="00434D15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34D1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1.18.1</w:t>
            </w:r>
          </w:p>
        </w:tc>
        <w:tc>
          <w:tcPr>
            <w:tcW w:w="9448" w:type="dxa"/>
            <w:hideMark/>
          </w:tcPr>
          <w:p w:rsidR="00EE07F5" w:rsidRPr="00434D15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34D1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До 5 лет</w:t>
            </w:r>
          </w:p>
        </w:tc>
        <w:tc>
          <w:tcPr>
            <w:tcW w:w="1134" w:type="dxa"/>
            <w:hideMark/>
          </w:tcPr>
          <w:p w:rsidR="00EE07F5" w:rsidRPr="00434D15" w:rsidRDefault="00434D15" w:rsidP="00E765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34D1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3</w:t>
            </w:r>
            <w:r w:rsidR="00EE07F5" w:rsidRPr="00434D1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="001A0BDF" w:rsidRPr="00434D1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6,6</w:t>
            </w:r>
            <w:r w:rsidR="00EE07F5" w:rsidRPr="00434D1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730E9F" w:rsidRPr="00730E9F" w:rsidTr="00CA2C70">
        <w:tc>
          <w:tcPr>
            <w:tcW w:w="617" w:type="dxa"/>
            <w:hideMark/>
          </w:tcPr>
          <w:p w:rsidR="00EE07F5" w:rsidRPr="00730E9F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730E9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1.18.2</w:t>
            </w:r>
          </w:p>
        </w:tc>
        <w:tc>
          <w:tcPr>
            <w:tcW w:w="9448" w:type="dxa"/>
            <w:hideMark/>
          </w:tcPr>
          <w:p w:rsidR="00EE07F5" w:rsidRPr="00730E9F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730E9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Свыше 30 лет</w:t>
            </w:r>
          </w:p>
        </w:tc>
        <w:tc>
          <w:tcPr>
            <w:tcW w:w="1134" w:type="dxa"/>
            <w:hideMark/>
          </w:tcPr>
          <w:p w:rsidR="00EE07F5" w:rsidRPr="00730E9F" w:rsidRDefault="00DE0099" w:rsidP="00730E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10</w:t>
            </w:r>
            <w:r w:rsidR="00EE07F5" w:rsidRPr="00730E9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3,3</w:t>
            </w:r>
            <w:r w:rsidR="00EE07F5" w:rsidRPr="00730E9F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4521F5" w:rsidRPr="004521F5" w:rsidTr="00CA2C70">
        <w:tc>
          <w:tcPr>
            <w:tcW w:w="617" w:type="dxa"/>
            <w:hideMark/>
          </w:tcPr>
          <w:p w:rsidR="00EE07F5" w:rsidRPr="004521F5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9448" w:type="dxa"/>
            <w:hideMark/>
          </w:tcPr>
          <w:p w:rsidR="00EE07F5" w:rsidRPr="004521F5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  <w:hideMark/>
          </w:tcPr>
          <w:p w:rsidR="00EE07F5" w:rsidRPr="004521F5" w:rsidRDefault="004521F5" w:rsidP="004521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</w:t>
            </w:r>
            <w:r w:rsidR="00EE07F5"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3,3</w:t>
            </w:r>
            <w:r w:rsidR="00EE07F5"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4521F5" w:rsidRPr="004521F5" w:rsidTr="00CA2C70">
        <w:tc>
          <w:tcPr>
            <w:tcW w:w="617" w:type="dxa"/>
            <w:hideMark/>
          </w:tcPr>
          <w:p w:rsidR="00EE07F5" w:rsidRPr="004521F5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9448" w:type="dxa"/>
            <w:hideMark/>
          </w:tcPr>
          <w:p w:rsidR="00EE07F5" w:rsidRPr="004521F5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  <w:hideMark/>
          </w:tcPr>
          <w:p w:rsidR="00EE07F5" w:rsidRPr="004521F5" w:rsidRDefault="00DE0099" w:rsidP="004521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6</w:t>
            </w:r>
            <w:r w:rsidR="00EE07F5"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20,0</w:t>
            </w:r>
            <w:r w:rsidR="00EE07F5"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4521F5" w:rsidRPr="004521F5" w:rsidTr="00CA2C70">
        <w:tc>
          <w:tcPr>
            <w:tcW w:w="617" w:type="dxa"/>
            <w:hideMark/>
          </w:tcPr>
          <w:p w:rsidR="00EE07F5" w:rsidRPr="004521F5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9448" w:type="dxa"/>
            <w:hideMark/>
          </w:tcPr>
          <w:p w:rsidR="00EE07F5" w:rsidRPr="004521F5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proofErr w:type="gramStart"/>
            <w:r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134" w:type="dxa"/>
            <w:hideMark/>
          </w:tcPr>
          <w:p w:rsidR="00EE07F5" w:rsidRPr="004521F5" w:rsidRDefault="004521F5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31</w:t>
            </w:r>
            <w:r w:rsidR="00EE07F5"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</w:t>
            </w:r>
            <w:r w:rsidR="00743EDF"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100</w:t>
            </w:r>
            <w:r w:rsidR="00EE07F5"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%</w:t>
            </w:r>
          </w:p>
        </w:tc>
      </w:tr>
      <w:tr w:rsidR="004521F5" w:rsidRPr="004521F5" w:rsidTr="00CA2C70">
        <w:tc>
          <w:tcPr>
            <w:tcW w:w="617" w:type="dxa"/>
            <w:hideMark/>
          </w:tcPr>
          <w:p w:rsidR="00EE07F5" w:rsidRPr="004521F5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9448" w:type="dxa"/>
            <w:hideMark/>
          </w:tcPr>
          <w:p w:rsidR="00EE07F5" w:rsidRPr="004521F5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134" w:type="dxa"/>
            <w:hideMark/>
          </w:tcPr>
          <w:p w:rsidR="00EE07F5" w:rsidRPr="004521F5" w:rsidRDefault="00E76599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30</w:t>
            </w:r>
            <w:r w:rsidR="00004D20" w:rsidRPr="004521F5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/100%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1.23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134" w:type="dxa"/>
            <w:hideMark/>
          </w:tcPr>
          <w:p w:rsidR="00EE07F5" w:rsidRPr="00801FC6" w:rsidRDefault="00EE07F5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1.23.1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За 3 года</w:t>
            </w:r>
          </w:p>
        </w:tc>
        <w:tc>
          <w:tcPr>
            <w:tcW w:w="1134" w:type="dxa"/>
            <w:hideMark/>
          </w:tcPr>
          <w:p w:rsidR="00EE07F5" w:rsidRPr="00B04132" w:rsidRDefault="00B04132" w:rsidP="002A00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89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1.23.2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За отчетный период</w:t>
            </w:r>
          </w:p>
        </w:tc>
        <w:tc>
          <w:tcPr>
            <w:tcW w:w="1134" w:type="dxa"/>
            <w:hideMark/>
          </w:tcPr>
          <w:p w:rsidR="00EE07F5" w:rsidRPr="00B04132" w:rsidRDefault="00B04132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42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1.24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134" w:type="dxa"/>
            <w:hideMark/>
          </w:tcPr>
          <w:p w:rsidR="00EE07F5" w:rsidRPr="00B04132" w:rsidRDefault="00EE07F5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нет</w:t>
            </w:r>
          </w:p>
        </w:tc>
      </w:tr>
      <w:tr w:rsidR="00EE07F5" w:rsidRPr="00911E45" w:rsidTr="00CA2C70">
        <w:tc>
          <w:tcPr>
            <w:tcW w:w="617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448" w:type="dxa"/>
            <w:hideMark/>
          </w:tcPr>
          <w:p w:rsidR="00EE07F5" w:rsidRPr="00911E45" w:rsidRDefault="00EE07F5" w:rsidP="0051466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11E45">
              <w:rPr>
                <w:rFonts w:eastAsia="Times New Roman" w:cs="Times New Roman"/>
                <w:sz w:val="21"/>
                <w:szCs w:val="21"/>
                <w:lang w:eastAsia="ru-RU"/>
              </w:rPr>
              <w:t>Инфраструктура</w:t>
            </w:r>
          </w:p>
        </w:tc>
        <w:tc>
          <w:tcPr>
            <w:tcW w:w="1134" w:type="dxa"/>
            <w:hideMark/>
          </w:tcPr>
          <w:p w:rsidR="00EE07F5" w:rsidRPr="00801FC6" w:rsidRDefault="00EE07F5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134" w:type="dxa"/>
            <w:hideMark/>
          </w:tcPr>
          <w:p w:rsidR="00EE07F5" w:rsidRPr="00B04132" w:rsidRDefault="000139CC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0,4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134" w:type="dxa"/>
            <w:hideMark/>
          </w:tcPr>
          <w:p w:rsidR="00EE07F5" w:rsidRPr="00B04132" w:rsidRDefault="00EE07F5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единиц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2.2.1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Учебный класс</w:t>
            </w:r>
          </w:p>
        </w:tc>
        <w:tc>
          <w:tcPr>
            <w:tcW w:w="1134" w:type="dxa"/>
            <w:hideMark/>
          </w:tcPr>
          <w:p w:rsidR="00EE07F5" w:rsidRPr="00B04132" w:rsidRDefault="00911E45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32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2.2.2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Лаборатория</w:t>
            </w:r>
          </w:p>
        </w:tc>
        <w:tc>
          <w:tcPr>
            <w:tcW w:w="1134" w:type="dxa"/>
            <w:hideMark/>
          </w:tcPr>
          <w:p w:rsidR="00EE07F5" w:rsidRPr="00B04132" w:rsidRDefault="00100892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2.2.3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Мастерская</w:t>
            </w:r>
          </w:p>
        </w:tc>
        <w:tc>
          <w:tcPr>
            <w:tcW w:w="1134" w:type="dxa"/>
            <w:hideMark/>
          </w:tcPr>
          <w:p w:rsidR="00EE07F5" w:rsidRPr="00B04132" w:rsidRDefault="00100892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2.2.4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Танцевальный класс</w:t>
            </w:r>
          </w:p>
        </w:tc>
        <w:tc>
          <w:tcPr>
            <w:tcW w:w="1134" w:type="dxa"/>
            <w:hideMark/>
          </w:tcPr>
          <w:p w:rsidR="00EE07F5" w:rsidRPr="00B04132" w:rsidRDefault="00100892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3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2.2.5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1134" w:type="dxa"/>
            <w:hideMark/>
          </w:tcPr>
          <w:p w:rsidR="00EE07F5" w:rsidRPr="00B04132" w:rsidRDefault="00100892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2.2.6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Бассейн</w:t>
            </w:r>
          </w:p>
        </w:tc>
        <w:tc>
          <w:tcPr>
            <w:tcW w:w="1134" w:type="dxa"/>
            <w:hideMark/>
          </w:tcPr>
          <w:p w:rsidR="00EE07F5" w:rsidRPr="00B04132" w:rsidRDefault="00100892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134" w:type="dxa"/>
            <w:hideMark/>
          </w:tcPr>
          <w:p w:rsidR="00EE07F5" w:rsidRPr="00B04132" w:rsidRDefault="00EE07F5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единиц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2.3.1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Актовый зал</w:t>
            </w:r>
          </w:p>
        </w:tc>
        <w:tc>
          <w:tcPr>
            <w:tcW w:w="1134" w:type="dxa"/>
            <w:hideMark/>
          </w:tcPr>
          <w:p w:rsidR="00EE07F5" w:rsidRPr="00B04132" w:rsidRDefault="00B04132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2.3.2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Концертный зал</w:t>
            </w:r>
          </w:p>
        </w:tc>
        <w:tc>
          <w:tcPr>
            <w:tcW w:w="1134" w:type="dxa"/>
            <w:hideMark/>
          </w:tcPr>
          <w:p w:rsidR="00EE07F5" w:rsidRPr="00B04132" w:rsidRDefault="00B04132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1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2.3.3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Игровое помещение</w:t>
            </w:r>
          </w:p>
        </w:tc>
        <w:tc>
          <w:tcPr>
            <w:tcW w:w="1134" w:type="dxa"/>
            <w:hideMark/>
          </w:tcPr>
          <w:p w:rsidR="00EE07F5" w:rsidRPr="00B04132" w:rsidRDefault="00100892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0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134" w:type="dxa"/>
            <w:hideMark/>
          </w:tcPr>
          <w:p w:rsidR="00EE07F5" w:rsidRPr="00B04132" w:rsidRDefault="00EE07F5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нет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34" w:type="dxa"/>
            <w:hideMark/>
          </w:tcPr>
          <w:p w:rsidR="00EE07F5" w:rsidRPr="00B04132" w:rsidRDefault="00EE07F5" w:rsidP="001008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да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134" w:type="dxa"/>
            <w:hideMark/>
          </w:tcPr>
          <w:p w:rsidR="00EE07F5" w:rsidRPr="00B04132" w:rsidRDefault="00EE07F5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нет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2.6.1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34" w:type="dxa"/>
            <w:hideMark/>
          </w:tcPr>
          <w:p w:rsidR="00EE07F5" w:rsidRPr="00B04132" w:rsidRDefault="00EE07F5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нет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2.6.2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С медиатекой</w:t>
            </w:r>
          </w:p>
        </w:tc>
        <w:tc>
          <w:tcPr>
            <w:tcW w:w="1134" w:type="dxa"/>
            <w:hideMark/>
          </w:tcPr>
          <w:p w:rsidR="00EE07F5" w:rsidRPr="00B04132" w:rsidRDefault="00EE07F5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нет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2.6.3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134" w:type="dxa"/>
            <w:hideMark/>
          </w:tcPr>
          <w:p w:rsidR="00EE07F5" w:rsidRPr="00B04132" w:rsidRDefault="00EE07F5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нет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2.6.4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34" w:type="dxa"/>
            <w:hideMark/>
          </w:tcPr>
          <w:p w:rsidR="00EE07F5" w:rsidRPr="00B04132" w:rsidRDefault="00EE07F5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нет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2.6.5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134" w:type="dxa"/>
            <w:hideMark/>
          </w:tcPr>
          <w:p w:rsidR="00EE07F5" w:rsidRPr="00B04132" w:rsidRDefault="00EE07F5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нет</w:t>
            </w:r>
          </w:p>
        </w:tc>
      </w:tr>
      <w:tr w:rsidR="00B04132" w:rsidRPr="00B04132" w:rsidTr="00CA2C70">
        <w:tc>
          <w:tcPr>
            <w:tcW w:w="617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9448" w:type="dxa"/>
            <w:hideMark/>
          </w:tcPr>
          <w:p w:rsidR="00EE07F5" w:rsidRPr="00B04132" w:rsidRDefault="00EE07F5" w:rsidP="0051466A">
            <w:pPr>
              <w:spacing w:after="0" w:line="240" w:lineRule="auto"/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1"/>
                <w:szCs w:val="21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34" w:type="dxa"/>
            <w:vAlign w:val="center"/>
            <w:hideMark/>
          </w:tcPr>
          <w:p w:rsidR="00EE07F5" w:rsidRPr="00B04132" w:rsidRDefault="00100892" w:rsidP="00325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B04132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</w:tbl>
    <w:p w:rsidR="00065A9A" w:rsidRDefault="00325291" w:rsidP="00325291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025915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6C1FA5" w:rsidRPr="00670345" w:rsidRDefault="006C1FA5" w:rsidP="006C1FA5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670345">
        <w:rPr>
          <w:rFonts w:eastAsia="Times New Roman" w:cs="Times New Roman"/>
          <w:b/>
          <w:lang w:eastAsia="ru-RU"/>
        </w:rPr>
        <w:lastRenderedPageBreak/>
        <w:t xml:space="preserve">Анализ показателей деятельности МБУ ДО ДШИ г. Строитель </w:t>
      </w:r>
    </w:p>
    <w:p w:rsidR="006C1FA5" w:rsidRPr="00670345" w:rsidRDefault="006C1FA5" w:rsidP="006C1FA5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по состоянию на 31.12</w:t>
      </w:r>
      <w:r w:rsidRPr="00670345">
        <w:rPr>
          <w:rFonts w:eastAsia="Times New Roman" w:cs="Times New Roman"/>
          <w:b/>
          <w:lang w:eastAsia="ru-RU"/>
        </w:rPr>
        <w:t>.201</w:t>
      </w:r>
      <w:r>
        <w:rPr>
          <w:rFonts w:eastAsia="Times New Roman" w:cs="Times New Roman"/>
          <w:b/>
          <w:lang w:eastAsia="ru-RU"/>
        </w:rPr>
        <w:t>9</w:t>
      </w:r>
      <w:r w:rsidRPr="00670345">
        <w:rPr>
          <w:rFonts w:eastAsia="Times New Roman" w:cs="Times New Roman"/>
          <w:b/>
          <w:lang w:eastAsia="ru-RU"/>
        </w:rPr>
        <w:t xml:space="preserve"> г.</w:t>
      </w: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312EAD">
        <w:rPr>
          <w:rFonts w:eastAsia="Times New Roman" w:cs="Times New Roman"/>
          <w:color w:val="auto"/>
          <w:lang w:eastAsia="ru-RU"/>
        </w:rPr>
        <w:t>Анализируя показатели деятельности МБУ ДО ДШИ г. Строитель по состоянию на 31.12.201</w:t>
      </w:r>
      <w:r>
        <w:rPr>
          <w:rFonts w:eastAsia="Times New Roman" w:cs="Times New Roman"/>
          <w:color w:val="auto"/>
          <w:lang w:eastAsia="ru-RU"/>
        </w:rPr>
        <w:t>9</w:t>
      </w:r>
      <w:r w:rsidRPr="00312EAD">
        <w:rPr>
          <w:rFonts w:eastAsia="Times New Roman" w:cs="Times New Roman"/>
          <w:color w:val="auto"/>
          <w:lang w:eastAsia="ru-RU"/>
        </w:rPr>
        <w:t xml:space="preserve"> г. можно сделать следующие выводы:</w:t>
      </w: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312EAD">
        <w:rPr>
          <w:rFonts w:eastAsia="Times New Roman" w:cs="Times New Roman"/>
          <w:color w:val="auto"/>
          <w:lang w:eastAsia="ru-RU"/>
        </w:rPr>
        <w:t>- контингент ДШИ стабилен с наибольшим охватом детей младшего и среднего школьного возраста (7-15 лет);</w:t>
      </w: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312EAD">
        <w:rPr>
          <w:rFonts w:eastAsia="Times New Roman" w:cs="Times New Roman"/>
          <w:color w:val="auto"/>
          <w:lang w:eastAsia="ru-RU"/>
        </w:rPr>
        <w:t>- увеличился контингент учащихся по предпрофессиональным программам; с сентября 201</w:t>
      </w:r>
      <w:r>
        <w:rPr>
          <w:rFonts w:eastAsia="Times New Roman" w:cs="Times New Roman"/>
          <w:color w:val="auto"/>
          <w:lang w:eastAsia="ru-RU"/>
        </w:rPr>
        <w:t>9</w:t>
      </w:r>
      <w:r w:rsidRPr="00312EAD">
        <w:rPr>
          <w:rFonts w:eastAsia="Times New Roman" w:cs="Times New Roman"/>
          <w:color w:val="auto"/>
          <w:lang w:eastAsia="ru-RU"/>
        </w:rPr>
        <w:t xml:space="preserve"> г. в спектр реализации предпрофессиональных программ добавлены следующие направления: </w:t>
      </w:r>
    </w:p>
    <w:p w:rsidR="006C1FA5" w:rsidRDefault="006C1FA5" w:rsidP="006C1FA5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312EAD">
        <w:rPr>
          <w:rFonts w:eastAsia="Times New Roman" w:cs="Times New Roman"/>
          <w:color w:val="auto"/>
          <w:lang w:eastAsia="ru-RU"/>
        </w:rPr>
        <w:t xml:space="preserve">- </w:t>
      </w:r>
      <w:r w:rsidRPr="006C1FA5">
        <w:rPr>
          <w:rFonts w:eastAsia="Times New Roman" w:cs="Times New Roman"/>
          <w:color w:val="auto"/>
          <w:lang w:eastAsia="ru-RU"/>
        </w:rPr>
        <w:t xml:space="preserve">в области изобразительного искусства «Декоративно - прикладное творчество» </w:t>
      </w:r>
    </w:p>
    <w:p w:rsidR="00CA2C70" w:rsidRPr="006C1FA5" w:rsidRDefault="00CA2C70" w:rsidP="006C1FA5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color w:val="auto"/>
          <w:lang w:eastAsia="ru-RU"/>
        </w:rPr>
        <w:t>общеразвивающих программ:</w:t>
      </w: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color w:val="auto"/>
          <w:lang w:eastAsia="ru-RU"/>
        </w:rPr>
        <w:t xml:space="preserve">- </w:t>
      </w:r>
      <w:r w:rsidRPr="00567360">
        <w:rPr>
          <w:rFonts w:eastAsia="Times New Roman" w:cs="Times New Roman"/>
          <w:lang w:eastAsia="ru-RU"/>
        </w:rPr>
        <w:t>в области театрального искусства</w:t>
      </w:r>
      <w:r>
        <w:rPr>
          <w:rFonts w:eastAsia="Times New Roman" w:cs="Times New Roman"/>
          <w:lang w:eastAsia="ru-RU"/>
        </w:rPr>
        <w:t xml:space="preserve"> «Театральное тв</w:t>
      </w:r>
      <w:r w:rsidRPr="00567360">
        <w:rPr>
          <w:rFonts w:eastAsia="Times New Roman" w:cs="Times New Roman"/>
          <w:lang w:eastAsia="ru-RU"/>
        </w:rPr>
        <w:t>орчество»</w:t>
      </w:r>
      <w:r>
        <w:rPr>
          <w:rFonts w:eastAsia="Times New Roman" w:cs="Times New Roman"/>
          <w:lang w:eastAsia="ru-RU"/>
        </w:rPr>
        <w:t>.</w:t>
      </w: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color w:val="auto"/>
          <w:lang w:eastAsia="ru-RU"/>
        </w:rPr>
        <w:t>- у</w:t>
      </w:r>
      <w:r w:rsidRPr="00312EAD">
        <w:rPr>
          <w:rFonts w:eastAsia="Times New Roman" w:cs="Times New Roman"/>
          <w:color w:val="auto"/>
          <w:lang w:eastAsia="ru-RU"/>
        </w:rPr>
        <w:t>чащиеся являются активными участниками мероприятий и призёрами конкурсов различных уровней: муниципального, зонального, регионального, межрегионального, федерального и международного;</w:t>
      </w: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312EAD">
        <w:rPr>
          <w:rFonts w:eastAsia="Times New Roman" w:cs="Times New Roman"/>
          <w:color w:val="auto"/>
          <w:lang w:eastAsia="ru-RU"/>
        </w:rPr>
        <w:t>- уровень подготовки выпускников позволяет им продолжать образование в профильных средних специальных и высших учебных заведениях по разным направлениям искусства;</w:t>
      </w: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312EAD">
        <w:rPr>
          <w:rFonts w:eastAsia="Times New Roman" w:cs="Times New Roman"/>
          <w:color w:val="auto"/>
          <w:lang w:eastAsia="ru-RU"/>
        </w:rPr>
        <w:t>- ДШИ является базой проведения мероприятий (конкурсов, концертов, конференций) муниципального, зонального и регионального уровней, активно взаимодействует с социумом, удовлетворяя эстетические потребности различных социальных и возрастных групп населения, активизируя жизнь общества путем использования различных форм концертно-просветительской деятельности;</w:t>
      </w: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312EAD">
        <w:rPr>
          <w:rFonts w:eastAsia="Times New Roman" w:cs="Times New Roman"/>
          <w:color w:val="auto"/>
          <w:lang w:eastAsia="ru-RU"/>
        </w:rPr>
        <w:t>-  в ДШИ работает квалифицированный педагогический коллектив, мотивированный на личностное саморазвитие, а также на деятельность по развитию школы;</w:t>
      </w: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312EAD">
        <w:rPr>
          <w:rFonts w:eastAsia="Times New Roman" w:cs="Times New Roman"/>
          <w:color w:val="auto"/>
          <w:lang w:eastAsia="ru-RU"/>
        </w:rPr>
        <w:t>- методическая деятельность ведётся планомерно, позволяя всем педагогическим работникам обмениваться опытом и тем самым совершенствовать образовательный процесс;</w:t>
      </w: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312EAD">
        <w:rPr>
          <w:rFonts w:eastAsia="Times New Roman" w:cs="Times New Roman"/>
          <w:color w:val="auto"/>
          <w:lang w:eastAsia="ru-RU"/>
        </w:rPr>
        <w:t>- количество и оборудование помещений для осуществления образовательной деятельности соответствуют необходимым требованиям.</w:t>
      </w: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sz w:val="10"/>
          <w:szCs w:val="10"/>
          <w:lang w:eastAsia="ru-RU"/>
        </w:rPr>
      </w:pP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312EAD">
        <w:rPr>
          <w:rFonts w:eastAsia="Times New Roman" w:cs="Times New Roman"/>
          <w:color w:val="auto"/>
          <w:lang w:eastAsia="ru-RU"/>
        </w:rPr>
        <w:t>Требует дальнейшей работы</w:t>
      </w:r>
      <w:r w:rsidRPr="00312EAD">
        <w:rPr>
          <w:color w:val="auto"/>
        </w:rPr>
        <w:t xml:space="preserve"> </w:t>
      </w:r>
      <w:r w:rsidRPr="00312EAD">
        <w:rPr>
          <w:rFonts w:eastAsia="Times New Roman" w:cs="Times New Roman"/>
          <w:color w:val="auto"/>
          <w:lang w:eastAsia="ru-RU"/>
        </w:rPr>
        <w:t xml:space="preserve">совершенствование материально-технической и учебно-методической базы: </w:t>
      </w: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312EAD">
        <w:rPr>
          <w:rFonts w:eastAsia="Times New Roman" w:cs="Times New Roman"/>
          <w:color w:val="auto"/>
          <w:lang w:eastAsia="ru-RU"/>
        </w:rPr>
        <w:tab/>
      </w:r>
      <w:proofErr w:type="gramStart"/>
      <w:r w:rsidRPr="00312EAD">
        <w:rPr>
          <w:rFonts w:eastAsia="Times New Roman" w:cs="Times New Roman"/>
          <w:color w:val="auto"/>
          <w:lang w:eastAsia="ru-RU"/>
        </w:rPr>
        <w:t>- приобретение новых музыкальных инструментов: пиани</w:t>
      </w:r>
      <w:r>
        <w:rPr>
          <w:rFonts w:eastAsia="Times New Roman" w:cs="Times New Roman"/>
          <w:color w:val="auto"/>
          <w:lang w:eastAsia="ru-RU"/>
        </w:rPr>
        <w:t>но, рояля, флейт,  домр, балала</w:t>
      </w:r>
      <w:r w:rsidRPr="00312EAD">
        <w:rPr>
          <w:rFonts w:eastAsia="Times New Roman" w:cs="Times New Roman"/>
          <w:color w:val="auto"/>
          <w:lang w:eastAsia="ru-RU"/>
        </w:rPr>
        <w:t>ек, баянов, аккордеонов, гитар, фольклорных инструментов;</w:t>
      </w:r>
      <w:proofErr w:type="gramEnd"/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312EAD">
        <w:rPr>
          <w:rFonts w:eastAsia="Times New Roman" w:cs="Times New Roman"/>
          <w:color w:val="auto"/>
          <w:lang w:eastAsia="ru-RU"/>
        </w:rPr>
        <w:tab/>
        <w:t>- оснащение техническим оборудованием для проведения уроков музыкально-теоретического цикла, живописи, декоративно-прикладного творчества (проекторы, экраны, ноутбук, компьютер в комплекте, наглядные пособия, методическая и нотная литература).</w:t>
      </w: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312EAD">
        <w:rPr>
          <w:rFonts w:eastAsia="Times New Roman" w:cs="Times New Roman"/>
          <w:color w:val="auto"/>
          <w:lang w:eastAsia="ru-RU"/>
        </w:rPr>
        <w:tab/>
        <w:t xml:space="preserve">- пополнение фонда библиотеки. </w:t>
      </w: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</w:p>
    <w:p w:rsidR="006C1FA5" w:rsidRPr="00312EAD" w:rsidRDefault="006C1FA5" w:rsidP="006C1FA5">
      <w:pPr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312EAD">
        <w:rPr>
          <w:rFonts w:eastAsia="Times New Roman" w:cs="Times New Roman"/>
          <w:color w:val="auto"/>
          <w:lang w:eastAsia="ru-RU"/>
        </w:rPr>
        <w:tab/>
        <w:t>Зданию школы требуется кап</w:t>
      </w:r>
      <w:r w:rsidR="00934D0A">
        <w:rPr>
          <w:rFonts w:eastAsia="Times New Roman" w:cs="Times New Roman"/>
          <w:color w:val="auto"/>
          <w:lang w:eastAsia="ru-RU"/>
        </w:rPr>
        <w:t>итальный ремонт и реконструкция, о</w:t>
      </w:r>
      <w:bookmarkStart w:id="0" w:name="_GoBack"/>
      <w:bookmarkEnd w:id="0"/>
      <w:r w:rsidRPr="00312EAD">
        <w:rPr>
          <w:rFonts w:eastAsia="Times New Roman" w:cs="Times New Roman"/>
          <w:color w:val="auto"/>
          <w:lang w:eastAsia="ru-RU"/>
        </w:rPr>
        <w:t>борудование здания и помещений для лиц с ОВЗ и инвалидов.</w:t>
      </w:r>
    </w:p>
    <w:p w:rsidR="00325291" w:rsidRPr="00065A9A" w:rsidRDefault="006C1FA5" w:rsidP="006C1FA5">
      <w:pPr>
        <w:spacing w:after="0" w:line="240" w:lineRule="auto"/>
        <w:jc w:val="center"/>
        <w:rPr>
          <w:rFonts w:cs="Times New Roman"/>
        </w:rPr>
      </w:pPr>
      <w:r w:rsidRPr="00660445">
        <w:rPr>
          <w:rFonts w:eastAsia="Times New Roman" w:cs="Times New Roman"/>
          <w:color w:val="FF0000"/>
          <w:lang w:eastAsia="ru-RU"/>
        </w:rPr>
        <w:br/>
      </w:r>
    </w:p>
    <w:sectPr w:rsidR="00325291" w:rsidRPr="00065A9A" w:rsidSect="006C1FA5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91"/>
    <w:rsid w:val="00004D20"/>
    <w:rsid w:val="000139CC"/>
    <w:rsid w:val="00065A9A"/>
    <w:rsid w:val="00082621"/>
    <w:rsid w:val="00100892"/>
    <w:rsid w:val="00117572"/>
    <w:rsid w:val="001719E5"/>
    <w:rsid w:val="001A0BDF"/>
    <w:rsid w:val="001A50D8"/>
    <w:rsid w:val="00252AD7"/>
    <w:rsid w:val="002A0004"/>
    <w:rsid w:val="002B13E9"/>
    <w:rsid w:val="00325291"/>
    <w:rsid w:val="00434D15"/>
    <w:rsid w:val="00447744"/>
    <w:rsid w:val="004521F5"/>
    <w:rsid w:val="00457D54"/>
    <w:rsid w:val="004F24E0"/>
    <w:rsid w:val="005F4032"/>
    <w:rsid w:val="005F6FFF"/>
    <w:rsid w:val="006048E3"/>
    <w:rsid w:val="0065459E"/>
    <w:rsid w:val="00670345"/>
    <w:rsid w:val="00683A74"/>
    <w:rsid w:val="006879DF"/>
    <w:rsid w:val="006C1FA5"/>
    <w:rsid w:val="006D67F9"/>
    <w:rsid w:val="006F5A79"/>
    <w:rsid w:val="00730E9F"/>
    <w:rsid w:val="00743EDF"/>
    <w:rsid w:val="007B4F94"/>
    <w:rsid w:val="007D2A97"/>
    <w:rsid w:val="00801FC6"/>
    <w:rsid w:val="008130CB"/>
    <w:rsid w:val="0088329B"/>
    <w:rsid w:val="00911E45"/>
    <w:rsid w:val="00934D0A"/>
    <w:rsid w:val="00941E57"/>
    <w:rsid w:val="00950539"/>
    <w:rsid w:val="00957F48"/>
    <w:rsid w:val="009842C1"/>
    <w:rsid w:val="009C2FE6"/>
    <w:rsid w:val="009F5981"/>
    <w:rsid w:val="00A42EA6"/>
    <w:rsid w:val="00A9463A"/>
    <w:rsid w:val="00AD1FC3"/>
    <w:rsid w:val="00B04132"/>
    <w:rsid w:val="00B15504"/>
    <w:rsid w:val="00C06ED6"/>
    <w:rsid w:val="00C94ECF"/>
    <w:rsid w:val="00CA2C70"/>
    <w:rsid w:val="00CB4E1A"/>
    <w:rsid w:val="00CE7D82"/>
    <w:rsid w:val="00D3103F"/>
    <w:rsid w:val="00D94B08"/>
    <w:rsid w:val="00DE0099"/>
    <w:rsid w:val="00E45E50"/>
    <w:rsid w:val="00E56777"/>
    <w:rsid w:val="00E63A34"/>
    <w:rsid w:val="00E76599"/>
    <w:rsid w:val="00EE07F5"/>
    <w:rsid w:val="00F334DF"/>
    <w:rsid w:val="00F463BC"/>
    <w:rsid w:val="00F6021E"/>
    <w:rsid w:val="00F73209"/>
    <w:rsid w:val="00FA728C"/>
    <w:rsid w:val="00FB737D"/>
    <w:rsid w:val="00FE4F9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5</cp:revision>
  <cp:lastPrinted>2018-09-06T00:23:00Z</cp:lastPrinted>
  <dcterms:created xsi:type="dcterms:W3CDTF">2020-04-22T13:56:00Z</dcterms:created>
  <dcterms:modified xsi:type="dcterms:W3CDTF">2020-04-24T13:36:00Z</dcterms:modified>
</cp:coreProperties>
</file>